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D29AB">
      <w:r>
        <w:t>1、</w:t>
      </w:r>
      <w:r>
        <w:tab/>
      </w:r>
      <w:r>
        <w:t>本人自愿报名参加本次比赛及</w:t>
      </w:r>
      <w:r>
        <w:rPr>
          <w:rFonts w:hint="eastAsia"/>
          <w:lang w:eastAsia="zh-CN"/>
        </w:rPr>
        <w:t>202</w:t>
      </w:r>
      <w:r>
        <w:rPr>
          <w:rFonts w:hint="eastAsia"/>
          <w:lang w:val="en-US" w:eastAsia="zh-CN"/>
        </w:rPr>
        <w:t>6</w:t>
      </w:r>
      <w:r>
        <w:rPr>
          <w:rFonts w:hint="eastAsia"/>
          <w:lang w:eastAsia="zh-CN"/>
        </w:rPr>
        <w:t>年</w:t>
      </w:r>
      <w:r>
        <w:t>《宾堡环球跑》及一切相关活动(以下统称“赛事”)；</w:t>
      </w:r>
      <w:r>
        <w:cr/>
      </w:r>
      <w:r>
        <w:cr/>
      </w:r>
      <w:r>
        <w:t>2、</w:t>
      </w:r>
      <w:r>
        <w:tab/>
      </w:r>
      <w:r>
        <w:t>本人全面理解并同意遵守组委会及承办单位所制订的各项规程、规则、规定、要求及采取的措施；</w:t>
      </w:r>
      <w:r>
        <w:cr/>
      </w:r>
      <w:r>
        <w:cr/>
      </w:r>
      <w:r>
        <w:t>3、</w:t>
      </w:r>
      <w:r>
        <w:tab/>
      </w:r>
      <w:r>
        <w:t>本人身心健康，已为参赛做好充分准备，并愿意按照有关要求接受药物检查；</w:t>
      </w:r>
      <w:r>
        <w:cr/>
      </w:r>
      <w:r>
        <w:cr/>
      </w:r>
      <w:r>
        <w:t>4、</w:t>
      </w:r>
      <w:r>
        <w:tab/>
      </w:r>
      <w:r>
        <w:t>本人全面理解参赛可能出现的风险，已准备必要的防范措施。本人承担所有参与本次比赛跑步项目及其他所有相关活动的风险，上述风险包括但不限于：跌倒、冲撞、踩踏或与其他参赛者、赛事工作人员、志愿者、观众、场地标记物或其他障碍物或危险物品的接触</w:t>
      </w:r>
      <w:r>
        <w:rPr>
          <w:rFonts w:hint="eastAsia"/>
        </w:rPr>
        <w:t>及碰撞；降雨、气温或湿度及雷击等天气影响；本人自备设备或比赛组织者提供的设备的缺陷；赛道及人行道在内的赛场状况；或现场观众、参与或协助本次比赛组织工作的人员造成的危险。本人已充分了解此类风险，且自愿承担相应后果；团体报名者同意主办方对于非主办方原因造成的伤害、死亡或其他任何形式的损失不承担任何形式的赔偿</w:t>
      </w:r>
      <w:r>
        <w:cr/>
      </w:r>
      <w:r>
        <w:cr/>
      </w:r>
      <w:r>
        <w:t>5、</w:t>
      </w:r>
      <w:r>
        <w:tab/>
      </w:r>
      <w:r>
        <w:t>本人同意接受主办方在比赛期间提供的现场急救性质的医务治疗，但在医院救治等发生的相关费用由参赛者自理；</w:t>
      </w:r>
      <w:r>
        <w:cr/>
      </w:r>
      <w:r>
        <w:cr/>
      </w:r>
      <w:r>
        <w:t>6、</w:t>
      </w:r>
      <w:r>
        <w:tab/>
      </w:r>
      <w:r>
        <w:t>本人授权主办方及指定媒体无偿使用参赛者的肖像、姓名、声音和其它个人资料用于比赛的组织和推</w:t>
      </w:r>
      <w:r>
        <w:rPr>
          <w:rFonts w:hint="eastAsia"/>
        </w:rPr>
        <w:t>广；</w:t>
      </w:r>
      <w:r>
        <w:cr/>
      </w:r>
      <w:r>
        <w:cr/>
      </w:r>
      <w:r>
        <w:t>7、</w:t>
      </w:r>
      <w:r>
        <w:tab/>
      </w:r>
      <w:r>
        <w:t>本人愿意通过报名时所提供的通讯方式(手机、电子邮箱等)获得赛事相关信息；</w:t>
      </w:r>
      <w:r>
        <w:cr/>
      </w:r>
      <w:r>
        <w:cr/>
      </w:r>
      <w:r>
        <w:t>8、</w:t>
      </w:r>
      <w:r>
        <w:tab/>
      </w:r>
      <w:r>
        <w:t>本人承诺以自己的名义报名并参赛，绝不将报名后获得的号码布以任何方式转让给他人；</w:t>
      </w:r>
      <w:r>
        <w:cr/>
      </w:r>
      <w:r>
        <w:cr/>
      </w:r>
      <w:r>
        <w:t>9、</w:t>
      </w:r>
      <w:r>
        <w:tab/>
      </w:r>
      <w:r>
        <w:t>本人同意在比赛前和比赛期间不得损害、更改及遮盖赛事服装和号码布，并同意组委会发现该项违规后有权取消参赛者的参赛资格；</w:t>
      </w:r>
    </w:p>
    <w:p w14:paraId="2171F0CF">
      <w:r>
        <w:cr/>
      </w:r>
      <w:r>
        <w:t>10、参赛者同意向组委会提供有效的身份证件和资料用于核实本人的身份，并同意承担因身份证件和资料不实所产生的全部责任；</w:t>
      </w:r>
      <w:r>
        <w:cr/>
      </w:r>
      <w:r>
        <w:cr/>
      </w:r>
      <w:r>
        <w:t>11、参赛者同意组委会以本人为被保险人投保人身意外险，具体内容已从保险说明书中知晓，参赛</w:t>
      </w:r>
      <w:r>
        <w:rPr>
          <w:rFonts w:hint="eastAsia"/>
        </w:rPr>
        <w:t>者均予以认可；</w:t>
      </w:r>
      <w:r>
        <w:cr/>
      </w:r>
      <w:r>
        <w:cr/>
      </w:r>
      <w:r>
        <w:t>12、参赛者或法定代理人已认真阅读并全面理解以上内容，且对上述所有内容予以确认并承担相应的法律责任。</w:t>
      </w:r>
      <w:bookmarkStart w:id="0" w:name="_GoBack"/>
      <w:bookmarkEnd w:id="0"/>
      <w:r>
        <w:cr/>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zMWQ1ZDUxMWMwODUxY2UxMDI2YTdjMWZmOGEyNjgifQ=="/>
  </w:docVars>
  <w:rsids>
    <w:rsidRoot w:val="00C92066"/>
    <w:rsid w:val="000B643E"/>
    <w:rsid w:val="002359D3"/>
    <w:rsid w:val="004A5475"/>
    <w:rsid w:val="00C92066"/>
    <w:rsid w:val="399C4F3B"/>
    <w:rsid w:val="50917686"/>
    <w:rsid w:val="755D6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788</Words>
  <Characters>794</Characters>
  <Lines>5</Lines>
  <Paragraphs>1</Paragraphs>
  <TotalTime>2</TotalTime>
  <ScaleCrop>false</ScaleCrop>
  <LinksUpToDate>false</LinksUpToDate>
  <CharactersWithSpaces>803</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2023-07-19T11:10:00Z</dcterms:created>
  <dc:creator>11861866@qq.com</dc:creator>
  <cp:lastModifiedBy>mercury</cp:lastModifiedBy>
  <dcterms:modified xsi:type="dcterms:W3CDTF">2026-07-20T09:52:41Z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A8AC871A1A3A484D995961765D02CF37_12</vt:lpwstr>
  </property>
  <property fmtid="{D5CDD505-2E9C-101B-9397-08002B2CF9AE}" pid="4" name="KSOTemplateDocerSaveRecord">
    <vt:lpwstr>eyJoZGlkIjoiNzkzMWQ1ZDUxMWMwODUxY2UxMDI2YTdjMWZmOGEyNjgiLCJ1c2VySWQiOiIxMDMzNjE3Mjk1In0=</vt:lpwstr>
  </property>
</Properties>
</file>